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580DF" w14:textId="22181225" w:rsidR="00447D5D" w:rsidRDefault="00D8074F" w:rsidP="0073539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EXPLICACIÓN TAREAS</w:t>
      </w:r>
      <w:r w:rsidRPr="002C7E06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>9 OCTUBRE</w:t>
      </w:r>
    </w:p>
    <w:p w14:paraId="107CDEB0" w14:textId="2177BB7A" w:rsidR="00D8074F" w:rsidRPr="00D8074F" w:rsidRDefault="00D8074F" w:rsidP="0073539E">
      <w:pPr>
        <w:rPr>
          <w:rFonts w:ascii="Arial" w:hAnsi="Arial" w:cs="Arial"/>
          <w:sz w:val="24"/>
          <w:szCs w:val="24"/>
        </w:rPr>
      </w:pPr>
    </w:p>
    <w:p w14:paraId="095FF5A0" w14:textId="6AFB6F42" w:rsidR="00D8074F" w:rsidRDefault="00D8074F" w:rsidP="0073539E">
      <w:pPr>
        <w:rPr>
          <w:rFonts w:ascii="Arial" w:hAnsi="Arial" w:cs="Arial"/>
          <w:sz w:val="28"/>
          <w:szCs w:val="28"/>
        </w:rPr>
      </w:pPr>
      <w:r w:rsidRPr="00D8074F">
        <w:rPr>
          <w:rFonts w:ascii="Arial" w:hAnsi="Arial" w:cs="Arial"/>
          <w:sz w:val="28"/>
          <w:szCs w:val="28"/>
        </w:rPr>
        <w:t>Familias</w:t>
      </w:r>
      <w:r>
        <w:rPr>
          <w:rFonts w:ascii="Arial" w:hAnsi="Arial" w:cs="Arial"/>
          <w:sz w:val="28"/>
          <w:szCs w:val="28"/>
        </w:rPr>
        <w:t xml:space="preserve"> el proceso lecto-escritor es complejo y largo, así que nos toca trabajar a todos.</w:t>
      </w:r>
    </w:p>
    <w:p w14:paraId="4AE821F9" w14:textId="5230A743" w:rsid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 importante que los niños escriban en pauta (entre las líneas) para encuadrar las palabras y escribir adecuadamente, cuando son más mayores, en los cuadernos y libretas. De todas formas, si no podéis imprimir, no pasa nada. Escriben en un folio y ya está.</w:t>
      </w:r>
    </w:p>
    <w:p w14:paraId="7BC08545" w14:textId="1F843AA3" w:rsid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</w:p>
    <w:p w14:paraId="7AEB562E" w14:textId="77777777" w:rsidR="00D8074F" w:rsidRDefault="00D8074F" w:rsidP="00D8074F">
      <w:pPr>
        <w:jc w:val="both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>Solo hay que hacer dos tareas de las cuatro mandadas.</w:t>
      </w:r>
    </w:p>
    <w:p w14:paraId="2ECA34F1" w14:textId="46BC4F1A" w:rsid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  <w:r w:rsidRPr="00D8074F">
        <w:rPr>
          <w:rFonts w:ascii="Arial" w:hAnsi="Arial" w:cs="Arial"/>
          <w:sz w:val="28"/>
          <w:szCs w:val="28"/>
        </w:rPr>
        <w:t>La mayoría de los alumnos puede realizar las tareas 1 y 2 sin problema.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Las tareas 3 y 4 son para aquellos alumnos que por su desarrollo o incorporación tardía van un poco más lento. No pasa nada, todos llegarán. Vosotros al verlas, sabréis cuál le corresponde hacer a vuestros hijos.</w:t>
      </w:r>
    </w:p>
    <w:p w14:paraId="41336639" w14:textId="6BE56103" w:rsid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</w:p>
    <w:p w14:paraId="59C794CB" w14:textId="17B04CBB" w:rsid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Os recuerdo que miréis dentro de la LETRA P las hojas de lectura. Tenemos que leer en casa. En el cole ya hemos comenzado y estoy muy contenta con todos.</w:t>
      </w:r>
    </w:p>
    <w:p w14:paraId="617C6A9D" w14:textId="03D847BA" w:rsidR="00D8074F" w:rsidRPr="00D8074F" w:rsidRDefault="00D8074F" w:rsidP="00D8074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Ánimo familias y, muchas gracias.</w:t>
      </w:r>
    </w:p>
    <w:sectPr w:rsidR="00D8074F" w:rsidRPr="00D8074F" w:rsidSect="00397B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664B4"/>
    <w:multiLevelType w:val="hybridMultilevel"/>
    <w:tmpl w:val="655A8AF0"/>
    <w:lvl w:ilvl="0" w:tplc="CB921DE6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7234749"/>
    <w:multiLevelType w:val="hybridMultilevel"/>
    <w:tmpl w:val="A1E6778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244B0"/>
    <w:multiLevelType w:val="hybridMultilevel"/>
    <w:tmpl w:val="F2AEC45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737648"/>
    <w:multiLevelType w:val="hybridMultilevel"/>
    <w:tmpl w:val="5F20DCAC"/>
    <w:lvl w:ilvl="0" w:tplc="54D02CF0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8FC"/>
    <w:rsid w:val="001E461A"/>
    <w:rsid w:val="0020330A"/>
    <w:rsid w:val="002C7E06"/>
    <w:rsid w:val="002E1B79"/>
    <w:rsid w:val="00397BC5"/>
    <w:rsid w:val="00411978"/>
    <w:rsid w:val="00447D5D"/>
    <w:rsid w:val="004E4080"/>
    <w:rsid w:val="004E5DB7"/>
    <w:rsid w:val="004F5763"/>
    <w:rsid w:val="0052083A"/>
    <w:rsid w:val="00582B25"/>
    <w:rsid w:val="006A5A31"/>
    <w:rsid w:val="006C304C"/>
    <w:rsid w:val="00712BB9"/>
    <w:rsid w:val="0073539E"/>
    <w:rsid w:val="007B5127"/>
    <w:rsid w:val="0090378C"/>
    <w:rsid w:val="00BA68FC"/>
    <w:rsid w:val="00C33CCB"/>
    <w:rsid w:val="00D8074F"/>
    <w:rsid w:val="00DA3EC1"/>
    <w:rsid w:val="00DE3880"/>
    <w:rsid w:val="00E9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C1D8C"/>
  <w15:docId w15:val="{BE6419F3-B8AE-4EDD-BEA9-34028EE6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BC5"/>
  </w:style>
  <w:style w:type="paragraph" w:styleId="Ttulo2">
    <w:name w:val="heading 2"/>
    <w:basedOn w:val="Normal"/>
    <w:link w:val="Ttulo2Car"/>
    <w:uiPriority w:val="9"/>
    <w:qFormat/>
    <w:rsid w:val="006C30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582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6C304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C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6C304C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C304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6C304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4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1980">
          <w:marLeft w:val="5588"/>
          <w:marRight w:val="5588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3906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55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572248">
                  <w:marLeft w:val="-8070"/>
                  <w:marRight w:val="0"/>
                  <w:marTop w:val="0"/>
                  <w:marBottom w:val="0"/>
                  <w:divBdr>
                    <w:top w:val="single" w:sz="6" w:space="11" w:color="auto"/>
                    <w:left w:val="single" w:sz="6" w:space="11" w:color="auto"/>
                    <w:bottom w:val="single" w:sz="6" w:space="11" w:color="auto"/>
                    <w:right w:val="single" w:sz="6" w:space="11" w:color="auto"/>
                  </w:divBdr>
                  <w:divsChild>
                    <w:div w:id="886144431">
                      <w:marLeft w:val="75"/>
                      <w:marRight w:val="0"/>
                      <w:marTop w:val="0"/>
                      <w:marBottom w:val="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</w:div>
                  </w:divsChild>
                </w:div>
              </w:divsChild>
            </w:div>
            <w:div w:id="21212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19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34665">
          <w:marLeft w:val="5588"/>
          <w:marRight w:val="55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494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mirella</dc:creator>
  <cp:lastModifiedBy>MIRELLA PRIETO DEL MORAL</cp:lastModifiedBy>
  <cp:revision>4</cp:revision>
  <dcterms:created xsi:type="dcterms:W3CDTF">2020-10-05T17:31:00Z</dcterms:created>
  <dcterms:modified xsi:type="dcterms:W3CDTF">2020-10-05T17:33:00Z</dcterms:modified>
</cp:coreProperties>
</file>